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95" w:rsidRDefault="005C7F95" w:rsidP="005C7F95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5C7F95" w:rsidRPr="00D566AF" w:rsidRDefault="005C7F95" w:rsidP="005C7F95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="00111575" w:rsidRPr="00D566AF">
        <w:rPr>
          <w:rFonts w:ascii="Times New Roman" w:hAnsi="Times New Roman"/>
          <w:szCs w:val="28"/>
        </w:rPr>
        <w:t>1</w:t>
      </w:r>
    </w:p>
    <w:p w:rsidR="00D566AF" w:rsidRDefault="00D566AF" w:rsidP="00D566AF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811E03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811E03">
        <w:rPr>
          <w:rFonts w:ascii="Times New Roman" w:hAnsi="Times New Roman"/>
          <w:szCs w:val="28"/>
          <w:lang w:val="en-US"/>
        </w:rPr>
        <w:t>Social</w:t>
      </w:r>
      <w:r w:rsidRPr="00811E03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811E03">
        <w:rPr>
          <w:rFonts w:ascii="Times New Roman" w:hAnsi="Times New Roman"/>
          <w:szCs w:val="28"/>
          <w:lang w:val="en-US"/>
        </w:rPr>
        <w:t>orphanhood</w:t>
      </w:r>
      <w:proofErr w:type="spellEnd"/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D566AF" w:rsidRPr="004B0AA7" w:rsidRDefault="00D566AF" w:rsidP="00D566AF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D566AF" w:rsidRDefault="00D566AF" w:rsidP="00D566AF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5C7F95" w:rsidRPr="001D3639" w:rsidRDefault="005C7F95" w:rsidP="005C7F95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C7F95" w:rsidRPr="00E07F0C" w:rsidTr="00C376D7">
        <w:tc>
          <w:tcPr>
            <w:tcW w:w="828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5C7F95" w:rsidRPr="004B0AA7" w:rsidRDefault="005C7F95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C7F95" w:rsidRPr="004B0AA7" w:rsidRDefault="005C7F95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5C7F95" w:rsidRPr="00E07F0C" w:rsidTr="00C376D7">
        <w:tc>
          <w:tcPr>
            <w:tcW w:w="828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5C7F95" w:rsidRPr="004B0AA7" w:rsidRDefault="005C7F9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5C7F95" w:rsidRPr="00BB5EC6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5C7F95" w:rsidRPr="00E07F0C" w:rsidTr="00C376D7">
        <w:tc>
          <w:tcPr>
            <w:tcW w:w="828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5C7F95" w:rsidRPr="004B0AA7" w:rsidRDefault="005C7F9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C7F95" w:rsidRPr="00BB5EC6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5C7F95" w:rsidRPr="00E07F0C" w:rsidTr="00C376D7">
        <w:tc>
          <w:tcPr>
            <w:tcW w:w="828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5C7F95" w:rsidRPr="004B0AA7" w:rsidRDefault="005C7F9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C7F95" w:rsidRPr="00C74565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5C7F95" w:rsidRPr="00E07F0C" w:rsidTr="00C376D7">
        <w:tc>
          <w:tcPr>
            <w:tcW w:w="828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5C7F95" w:rsidRPr="004B0AA7" w:rsidRDefault="005C7F9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C7F95" w:rsidRPr="00C74565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5C7F95" w:rsidRPr="00E07F0C" w:rsidTr="00C376D7">
        <w:tc>
          <w:tcPr>
            <w:tcW w:w="828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5C7F95" w:rsidRPr="004B0AA7" w:rsidRDefault="005C7F9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5C7F95" w:rsidRPr="00C74565" w:rsidRDefault="00D566A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5C7F95" w:rsidRPr="00E07F0C" w:rsidTr="00C376D7">
        <w:tc>
          <w:tcPr>
            <w:tcW w:w="828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5C7F95" w:rsidRPr="004B0AA7" w:rsidRDefault="005C7F9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C7F95" w:rsidRPr="004B0AA7" w:rsidRDefault="005C7F95" w:rsidP="00D566A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C7F95" w:rsidRPr="00C74565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5C7F95" w:rsidRPr="00E07F0C" w:rsidTr="00C376D7">
        <w:tc>
          <w:tcPr>
            <w:tcW w:w="828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5C7F95" w:rsidRPr="004B0AA7" w:rsidRDefault="005C7F9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C7F95" w:rsidRPr="00C74565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</w:p>
        </w:tc>
      </w:tr>
      <w:tr w:rsidR="005C7F95" w:rsidRPr="00E07F0C" w:rsidTr="00C376D7">
        <w:tc>
          <w:tcPr>
            <w:tcW w:w="828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5C7F95" w:rsidRPr="004B0AA7" w:rsidRDefault="005C7F9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C7F95" w:rsidRPr="00C74565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5C7F95" w:rsidRPr="00E07F0C" w:rsidTr="00C376D7">
        <w:tc>
          <w:tcPr>
            <w:tcW w:w="828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5C7F95" w:rsidRPr="004B0AA7" w:rsidRDefault="005C7F9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C7F95" w:rsidRPr="00C74565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5C7F95" w:rsidRPr="00E07F0C" w:rsidTr="00C376D7">
        <w:tc>
          <w:tcPr>
            <w:tcW w:w="828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5C7F95" w:rsidRPr="004B0AA7" w:rsidRDefault="005C7F9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7F95" w:rsidRPr="00E07F0C" w:rsidTr="00C376D7">
        <w:tc>
          <w:tcPr>
            <w:tcW w:w="828" w:type="dxa"/>
          </w:tcPr>
          <w:p w:rsidR="005C7F95" w:rsidRPr="004B0AA7" w:rsidRDefault="005C7F95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5C7F95" w:rsidRPr="00C74565" w:rsidRDefault="005C7F9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 роботі не доведена актуальність досліджуваної проблеми </w:t>
            </w:r>
          </w:p>
        </w:tc>
        <w:tc>
          <w:tcPr>
            <w:tcW w:w="1980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7F95" w:rsidRPr="00E07F0C" w:rsidTr="00C376D7">
        <w:tc>
          <w:tcPr>
            <w:tcW w:w="828" w:type="dxa"/>
          </w:tcPr>
          <w:p w:rsidR="005C7F95" w:rsidRPr="007D550B" w:rsidRDefault="005C7F95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550B"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5C7F95" w:rsidRPr="007D550B" w:rsidRDefault="005C7F9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 не доведені</w:t>
            </w:r>
          </w:p>
        </w:tc>
        <w:tc>
          <w:tcPr>
            <w:tcW w:w="1980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7F95" w:rsidRPr="00E07F0C" w:rsidTr="00C376D7">
        <w:tc>
          <w:tcPr>
            <w:tcW w:w="828" w:type="dxa"/>
          </w:tcPr>
          <w:p w:rsidR="005C7F95" w:rsidRPr="007D550B" w:rsidRDefault="005C7F95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550B"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5C7F95" w:rsidRPr="007D550B" w:rsidRDefault="005C7F95" w:rsidP="00D566A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Використані методи дослідження не зазначені в роботі. </w:t>
            </w:r>
            <w:r w:rsidRPr="007D550B">
              <w:rPr>
                <w:rFonts w:ascii="Times New Roman" w:hAnsi="Times New Roman"/>
                <w:b w:val="0"/>
                <w:sz w:val="24"/>
                <w:szCs w:val="24"/>
              </w:rPr>
              <w:t>Відсутня емпірична складова</w:t>
            </w:r>
          </w:p>
        </w:tc>
        <w:tc>
          <w:tcPr>
            <w:tcW w:w="1980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7F95" w:rsidRPr="00E07F0C" w:rsidTr="00C376D7">
        <w:tc>
          <w:tcPr>
            <w:tcW w:w="828" w:type="dxa"/>
          </w:tcPr>
          <w:p w:rsidR="005C7F95" w:rsidRPr="007D550B" w:rsidRDefault="005C7F95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5C7F95" w:rsidRPr="007D550B" w:rsidRDefault="005C7F9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550B">
              <w:rPr>
                <w:rFonts w:ascii="Times New Roman" w:hAnsi="Times New Roman"/>
                <w:b w:val="0"/>
                <w:sz w:val="24"/>
                <w:szCs w:val="24"/>
              </w:rPr>
              <w:t>Відсутнє документальне підтвердження впровадження результатів дослідження, які мають істотну практичну направленість</w:t>
            </w:r>
          </w:p>
        </w:tc>
        <w:tc>
          <w:tcPr>
            <w:tcW w:w="1980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566AF" w:rsidRPr="00E07F0C" w:rsidTr="00C376D7">
        <w:tc>
          <w:tcPr>
            <w:tcW w:w="828" w:type="dxa"/>
          </w:tcPr>
          <w:p w:rsidR="00D566AF" w:rsidRDefault="00D566AF" w:rsidP="00D566AF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D566AF" w:rsidRPr="00D566AF" w:rsidRDefault="00D566AF" w:rsidP="00D566AF">
            <w:pPr>
              <w:spacing w:line="360" w:lineRule="auto"/>
              <w:jc w:val="both"/>
            </w:pPr>
            <w:r w:rsidRPr="00D566AF">
              <w:t>Рівень унікальності тексту роботи – 59,4 %</w:t>
            </w:r>
          </w:p>
        </w:tc>
        <w:tc>
          <w:tcPr>
            <w:tcW w:w="1980" w:type="dxa"/>
          </w:tcPr>
          <w:p w:rsidR="00D566AF" w:rsidRPr="004B0AA7" w:rsidRDefault="00D566A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566AF" w:rsidRPr="004B0AA7" w:rsidRDefault="00D566A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7F95" w:rsidRPr="00E07F0C" w:rsidTr="00C376D7">
        <w:tc>
          <w:tcPr>
            <w:tcW w:w="828" w:type="dxa"/>
          </w:tcPr>
          <w:p w:rsidR="005C7F95" w:rsidRPr="004B0AA7" w:rsidRDefault="005C7F95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5C7F95" w:rsidRPr="004B0AA7" w:rsidRDefault="005C7F95" w:rsidP="00D566A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Інформація про наявність публікацій автора з теми дослідження відсутня</w:t>
            </w:r>
          </w:p>
        </w:tc>
        <w:tc>
          <w:tcPr>
            <w:tcW w:w="1980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C7F95" w:rsidRPr="004B0AA7" w:rsidRDefault="005C7F95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C7F95" w:rsidRPr="00E07F0C" w:rsidTr="00C376D7">
        <w:tc>
          <w:tcPr>
            <w:tcW w:w="8928" w:type="dxa"/>
            <w:gridSpan w:val="3"/>
          </w:tcPr>
          <w:p w:rsidR="005C7F95" w:rsidRPr="004B0AA7" w:rsidRDefault="005C7F95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5C7F95" w:rsidRPr="004B0AA7" w:rsidRDefault="00D566AF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61</w:t>
            </w:r>
          </w:p>
        </w:tc>
      </w:tr>
    </w:tbl>
    <w:p w:rsidR="005C7F95" w:rsidRDefault="005C7F95" w:rsidP="005C7F95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D566AF" w:rsidRPr="00011555" w:rsidRDefault="00D566AF" w:rsidP="00D566AF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4734B" w:rsidRDefault="00F4734B" w:rsidP="00D566AF">
      <w:pPr>
        <w:pStyle w:val="a3"/>
        <w:ind w:left="-180" w:right="279"/>
        <w:jc w:val="left"/>
      </w:pPr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95"/>
    <w:rsid w:val="00111575"/>
    <w:rsid w:val="0029438C"/>
    <w:rsid w:val="005C7F95"/>
    <w:rsid w:val="00D566AF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7F95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C7F95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List Paragraph"/>
    <w:basedOn w:val="a"/>
    <w:uiPriority w:val="34"/>
    <w:qFormat/>
    <w:rsid w:val="005C7F95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7F95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C7F95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List Paragraph"/>
    <w:basedOn w:val="a"/>
    <w:uiPriority w:val="34"/>
    <w:qFormat/>
    <w:rsid w:val="005C7F9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840</Words>
  <Characters>479</Characters>
  <Application>Microsoft Office Word</Application>
  <DocSecurity>0</DocSecurity>
  <Lines>3</Lines>
  <Paragraphs>2</Paragraphs>
  <ScaleCrop>false</ScaleCrop>
  <Company>diakov.net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2021-03-28T17:19:00Z</dcterms:created>
  <dcterms:modified xsi:type="dcterms:W3CDTF">2021-03-29T07:06:00Z</dcterms:modified>
</cp:coreProperties>
</file>